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BB" w:rsidRPr="00765DC3" w:rsidRDefault="00E01CCA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  <w:bookmarkStart w:id="0" w:name="_GoBack"/>
      <w:bookmarkEnd w:id="0"/>
    </w:p>
    <w:p w:rsidR="00765DC3" w:rsidRPr="00A50E4E" w:rsidRDefault="00765DC3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1CF1" w:rsidRPr="00765DC3" w:rsidRDefault="00DA1CF1" w:rsidP="00765DC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65DC3">
        <w:rPr>
          <w:rFonts w:ascii="Times New Roman" w:hAnsi="Times New Roman" w:cs="Times New Roman"/>
          <w:sz w:val="28"/>
          <w:szCs w:val="28"/>
        </w:rPr>
        <w:t>Дети входят в зал. Ведущая с птичкой</w:t>
      </w:r>
      <w:r w:rsidR="00765DC3">
        <w:rPr>
          <w:rFonts w:ascii="Times New Roman" w:hAnsi="Times New Roman" w:cs="Times New Roman"/>
          <w:sz w:val="28"/>
          <w:szCs w:val="28"/>
        </w:rPr>
        <w:t xml:space="preserve"> в руках</w:t>
      </w:r>
      <w:r w:rsidRPr="00765DC3">
        <w:rPr>
          <w:rFonts w:ascii="Times New Roman" w:hAnsi="Times New Roman" w:cs="Times New Roman"/>
          <w:sz w:val="28"/>
          <w:szCs w:val="28"/>
        </w:rPr>
        <w:t>, дети с птичками, танцуют свободно, встают врассыпную.</w:t>
      </w:r>
    </w:p>
    <w:p w:rsidR="0080144D" w:rsidRPr="00A50E4E" w:rsidRDefault="0080144D" w:rsidP="008014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(музыка В.</w:t>
      </w:r>
      <w:r w:rsidR="00765D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C3">
        <w:rPr>
          <w:rFonts w:ascii="Times New Roman" w:hAnsi="Times New Roman" w:cs="Times New Roman"/>
          <w:b/>
          <w:sz w:val="28"/>
          <w:szCs w:val="28"/>
        </w:rPr>
        <w:t>Коста</w:t>
      </w:r>
      <w:proofErr w:type="spellEnd"/>
      <w:r w:rsidR="00765D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Мелодия из к/ф «Игрушка»)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Закличка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о весне хором.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Идет матушка весна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Отворяй-ка ворота!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Первым март пришел,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Белый снег сошел.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А за ним и апрель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Отворил окно и дверь.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А уж как придет май 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Солнце в терем приглашай.</w:t>
      </w: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F729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(садятся на стульчики)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A50E4E">
        <w:rPr>
          <w:rFonts w:ascii="Times New Roman" w:hAnsi="Times New Roman" w:cs="Times New Roman"/>
          <w:sz w:val="28"/>
          <w:szCs w:val="28"/>
        </w:rPr>
        <w:t>: Ребята, сегодня мы пришли с вами в этот зал на встречу с Весной. Но где же Весна?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Вдруг забыла дорогу?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С делами может быть она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Замешкалась немного?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Хотите узнать, что же поможет разбудить нашу Весну? Тогда слушайте загадку!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Кто мне может дать ответ, летом греет, в стужу нет?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Что за ярко рыжий шар?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Вспыхнул в небе как пожар?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Греет землю и цветы, греет травку и кусты,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деревья, и листы,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Всем дает свое тепло, с ним как с матерью добро.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Утором светит нам в оконце, догадались это ….. (</w:t>
      </w:r>
      <w:r w:rsidRPr="00A50E4E">
        <w:rPr>
          <w:rFonts w:ascii="Times New Roman" w:hAnsi="Times New Roman" w:cs="Times New Roman"/>
          <w:b/>
          <w:sz w:val="28"/>
          <w:szCs w:val="28"/>
        </w:rPr>
        <w:t>солнце</w:t>
      </w:r>
      <w:r w:rsidRPr="00A50E4E">
        <w:rPr>
          <w:rFonts w:ascii="Times New Roman" w:hAnsi="Times New Roman" w:cs="Times New Roman"/>
          <w:sz w:val="28"/>
          <w:szCs w:val="28"/>
        </w:rPr>
        <w:t>).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(звучит музыка, входит лучик девочка)</w:t>
      </w:r>
    </w:p>
    <w:p w:rsidR="00F31B01" w:rsidRDefault="00F31B0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130023" cy="2085975"/>
            <wp:effectExtent l="0" t="0" r="0" b="0"/>
            <wp:wrapTight wrapText="bothSides">
              <wp:wrapPolygon edited="0">
                <wp:start x="0" y="0"/>
                <wp:lineTo x="0" y="21304"/>
                <wp:lineTo x="21429" y="21304"/>
                <wp:lineTo x="21429" y="0"/>
                <wp:lineTo x="0" y="0"/>
              </wp:wrapPolygon>
            </wp:wrapTight>
            <wp:docPr id="3" name="Рисунок 3" descr="G:\Квест Базина Н.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вест Базина Н.А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2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Лучик</w:t>
      </w:r>
      <w:r w:rsidRPr="00A50E4E">
        <w:rPr>
          <w:rFonts w:ascii="Times New Roman" w:hAnsi="Times New Roman" w:cs="Times New Roman"/>
          <w:sz w:val="28"/>
          <w:szCs w:val="28"/>
        </w:rPr>
        <w:t>: Я весенний яркий лучик, и не зря пришел к вам в зал,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пробрался через тучи, чтоб сказать, мой час настал!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Солнечный луч заглянул в этот зал!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Гостей дорогих в нашем зале собрал,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Как прекрасно, как чудесно,</w:t>
      </w:r>
    </w:p>
    <w:p w:rsidR="00DA1CF1" w:rsidRPr="00A50E4E" w:rsidRDefault="00F31B01" w:rsidP="00F31B01">
      <w:pPr>
        <w:spacing w:after="0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1CF1" w:rsidRPr="00A50E4E">
        <w:rPr>
          <w:rFonts w:ascii="Times New Roman" w:hAnsi="Times New Roman" w:cs="Times New Roman"/>
          <w:sz w:val="28"/>
          <w:szCs w:val="28"/>
        </w:rPr>
        <w:t>Жить весной так интересно,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После долгой злой зимы, очень рады солнцу мы!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Но наш лучик еще очень маленький,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Один он не сможет согреть землю и разбудить Весну!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Ребята, вы хотите помочь нашему лучику?    </w:t>
      </w:r>
      <w:r w:rsidRPr="00A50E4E">
        <w:rPr>
          <w:rFonts w:ascii="Times New Roman" w:hAnsi="Times New Roman" w:cs="Times New Roman"/>
          <w:b/>
          <w:sz w:val="28"/>
          <w:szCs w:val="28"/>
        </w:rPr>
        <w:t>(Да!)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Тогда мы с вами отправимся в путешествие, где нас будут ждать испытания, за каждое выполненное задание н</w:t>
      </w:r>
      <w:r w:rsidR="00526735" w:rsidRPr="00A50E4E">
        <w:rPr>
          <w:rFonts w:ascii="Times New Roman" w:hAnsi="Times New Roman" w:cs="Times New Roman"/>
          <w:sz w:val="28"/>
          <w:szCs w:val="28"/>
        </w:rPr>
        <w:t xml:space="preserve">а станции, вы получите весенний, солнечный </w:t>
      </w:r>
      <w:r w:rsidRPr="00A50E4E">
        <w:rPr>
          <w:rFonts w:ascii="Times New Roman" w:hAnsi="Times New Roman" w:cs="Times New Roman"/>
          <w:sz w:val="28"/>
          <w:szCs w:val="28"/>
        </w:rPr>
        <w:t xml:space="preserve">лучик! </w:t>
      </w:r>
      <w:r w:rsidR="006C67BB">
        <w:rPr>
          <w:rFonts w:ascii="Times New Roman" w:hAnsi="Times New Roman" w:cs="Times New Roman"/>
          <w:sz w:val="28"/>
          <w:szCs w:val="28"/>
        </w:rPr>
        <w:t>И</w:t>
      </w:r>
      <w:r w:rsidRPr="00A50E4E">
        <w:rPr>
          <w:rFonts w:ascii="Times New Roman" w:hAnsi="Times New Roman" w:cs="Times New Roman"/>
          <w:sz w:val="28"/>
          <w:szCs w:val="28"/>
        </w:rPr>
        <w:t xml:space="preserve"> мы вместе соберем большое, яркое солнце! Наше солнце поможет разбудить нам красавицу Весну!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Для того, чтобы начать нашу игру, мы должны поделиться на две команды</w:t>
      </w:r>
      <w:r w:rsidR="00681AC4" w:rsidRPr="00A50E4E">
        <w:rPr>
          <w:rFonts w:ascii="Times New Roman" w:hAnsi="Times New Roman" w:cs="Times New Roman"/>
          <w:sz w:val="28"/>
          <w:szCs w:val="28"/>
        </w:rPr>
        <w:t>! У каждого из вас одет галстук</w:t>
      </w:r>
      <w:r w:rsidRPr="00A50E4E">
        <w:rPr>
          <w:rFonts w:ascii="Times New Roman" w:hAnsi="Times New Roman" w:cs="Times New Roman"/>
          <w:sz w:val="28"/>
          <w:szCs w:val="28"/>
        </w:rPr>
        <w:t xml:space="preserve"> голубого или зеленого цвета. </w:t>
      </w:r>
      <w:r w:rsidR="00681AC4" w:rsidRPr="00A50E4E">
        <w:rPr>
          <w:rFonts w:ascii="Times New Roman" w:hAnsi="Times New Roman" w:cs="Times New Roman"/>
          <w:sz w:val="28"/>
          <w:szCs w:val="28"/>
        </w:rPr>
        <w:t xml:space="preserve">Команда зеленых галстучков - </w:t>
      </w:r>
      <w:r w:rsidRPr="00A50E4E">
        <w:rPr>
          <w:rFonts w:ascii="Times New Roman" w:hAnsi="Times New Roman" w:cs="Times New Roman"/>
          <w:sz w:val="28"/>
          <w:szCs w:val="28"/>
        </w:rPr>
        <w:t>«Листочки» и</w:t>
      </w:r>
      <w:r w:rsidR="00681AC4" w:rsidRPr="00A50E4E">
        <w:rPr>
          <w:rFonts w:ascii="Times New Roman" w:hAnsi="Times New Roman" w:cs="Times New Roman"/>
          <w:sz w:val="28"/>
          <w:szCs w:val="28"/>
        </w:rPr>
        <w:t xml:space="preserve"> команда голубых галстучков -  «Капельки»!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Но для того, чтобы узнать, на какую станцию отправятся в путешествие наши команды, я вам предлагаю пройти первое испытание. </w:t>
      </w:r>
    </w:p>
    <w:p w:rsidR="00681AC4" w:rsidRPr="00A50E4E" w:rsidRDefault="00681AC4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(Рекомендации: деление на команды осуществляется не для соревновательной задачи, а в целях разделить на подгруппы большую группу детей.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 xml:space="preserve"> Обе подгруппы одновременно начинали игру, но отправлялись на разные станции. Станция «Планеты Земля» находилась в музыкальном зале и была первой станцией для команды «Листочки», и соответственно последней для команды «Капельки»</w:t>
      </w:r>
      <w:r w:rsidRPr="00A50E4E">
        <w:rPr>
          <w:rFonts w:ascii="Times New Roman" w:hAnsi="Times New Roman" w:cs="Times New Roman"/>
          <w:b/>
          <w:sz w:val="28"/>
          <w:szCs w:val="28"/>
        </w:rPr>
        <w:t>)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На пути у нас река, широка и глубока,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         Как же речку перейти, где нам мостик тут найти?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35032" w:rsidRPr="00A50E4E">
        <w:rPr>
          <w:rFonts w:ascii="Times New Roman" w:hAnsi="Times New Roman" w:cs="Times New Roman"/>
          <w:b/>
          <w:sz w:val="28"/>
          <w:szCs w:val="28"/>
        </w:rPr>
        <w:t xml:space="preserve">Ведущий выдает детям дощечки, раскрашенные по цветам радуги, дает детям задание, собрать мостик в соответствии с расположением цвета радуги, </w:t>
      </w:r>
      <w:r w:rsidRPr="00A50E4E">
        <w:rPr>
          <w:rFonts w:ascii="Times New Roman" w:hAnsi="Times New Roman" w:cs="Times New Roman"/>
          <w:b/>
          <w:sz w:val="28"/>
          <w:szCs w:val="28"/>
        </w:rPr>
        <w:t>дети играют, собирают мостик через реку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).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641EB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273596" w:rsidRPr="00A50E4E">
        <w:rPr>
          <w:rFonts w:ascii="Times New Roman" w:hAnsi="Times New Roman" w:cs="Times New Roman"/>
          <w:sz w:val="28"/>
          <w:szCs w:val="28"/>
        </w:rPr>
        <w:t>Обе команды справил</w:t>
      </w:r>
      <w:r w:rsidR="001478C8" w:rsidRPr="00A50E4E">
        <w:rPr>
          <w:rFonts w:ascii="Times New Roman" w:hAnsi="Times New Roman" w:cs="Times New Roman"/>
          <w:sz w:val="28"/>
          <w:szCs w:val="28"/>
        </w:rPr>
        <w:t>ись с заданием! Итак, команда «Капельки» свой первый лучик!  (уходят)</w:t>
      </w:r>
      <w:r w:rsidR="00273596"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="001478C8" w:rsidRPr="00A50E4E">
        <w:rPr>
          <w:rFonts w:ascii="Times New Roman" w:hAnsi="Times New Roman" w:cs="Times New Roman"/>
          <w:sz w:val="28"/>
          <w:szCs w:val="28"/>
        </w:rPr>
        <w:t xml:space="preserve">Команда «Листочки» </w:t>
      </w:r>
      <w:r w:rsidRPr="00A50E4E">
        <w:rPr>
          <w:rFonts w:ascii="Times New Roman" w:hAnsi="Times New Roman" w:cs="Times New Roman"/>
          <w:sz w:val="28"/>
          <w:szCs w:val="28"/>
        </w:rPr>
        <w:t>тоже получает свой лучик! И мы все отправляемся в путь!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Станции: </w:t>
      </w:r>
    </w:p>
    <w:p w:rsidR="00DA1CF1" w:rsidRPr="00A50E4E" w:rsidRDefault="00DA1CF1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«Льдин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 xml:space="preserve">ка»    </w:t>
      </w:r>
    </w:p>
    <w:p w:rsidR="00DA1CF1" w:rsidRPr="00A50E4E" w:rsidRDefault="00DA1CF1" w:rsidP="001478C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лед с буквами (травинка</w:t>
      </w:r>
      <w:r w:rsidRPr="00A50E4E">
        <w:rPr>
          <w:rFonts w:ascii="Times New Roman" w:hAnsi="Times New Roman" w:cs="Times New Roman"/>
          <w:b/>
          <w:sz w:val="28"/>
          <w:szCs w:val="28"/>
        </w:rPr>
        <w:t>), на столе лоток с теплой водой, полотенца бумажные, корзина для мусора.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Льдинка</w:t>
      </w:r>
      <w:r w:rsidRPr="00A50E4E">
        <w:rPr>
          <w:rFonts w:ascii="Times New Roman" w:hAnsi="Times New Roman" w:cs="Times New Roman"/>
          <w:sz w:val="28"/>
          <w:szCs w:val="28"/>
        </w:rPr>
        <w:t>: Здравствуйте, я Льдинка и приветствую вас на своей станции! Отгадайте мою загадку!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Он холодный и блестит,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Стукнешь, сразу захрустит,</w:t>
      </w:r>
    </w:p>
    <w:p w:rsidR="00DA1CF1" w:rsidRPr="00A50E4E" w:rsidRDefault="00DA1CF1" w:rsidP="00F729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Из воды свой род берет,</w:t>
      </w:r>
    </w:p>
    <w:p w:rsidR="00DA1CF1" w:rsidRPr="00A50E4E" w:rsidRDefault="00DA1CF1" w:rsidP="001478C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Ну, конечно, это…. (лед!)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Правильно! У меня для вас непростое задание, я заморозила для вас буквы</w:t>
      </w:r>
      <w:r w:rsidR="006C67BB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из</w:t>
      </w:r>
      <w:r w:rsidR="00273596" w:rsidRPr="00A50E4E">
        <w:rPr>
          <w:rFonts w:ascii="Times New Roman" w:hAnsi="Times New Roman" w:cs="Times New Roman"/>
          <w:sz w:val="28"/>
          <w:szCs w:val="28"/>
        </w:rPr>
        <w:t xml:space="preserve"> которых вы должны составить</w:t>
      </w:r>
      <w:r w:rsidRPr="00A50E4E">
        <w:rPr>
          <w:rFonts w:ascii="Times New Roman" w:hAnsi="Times New Roman" w:cs="Times New Roman"/>
          <w:sz w:val="28"/>
          <w:szCs w:val="28"/>
        </w:rPr>
        <w:t xml:space="preserve"> слов</w:t>
      </w:r>
      <w:r w:rsidR="006C67BB">
        <w:rPr>
          <w:rFonts w:ascii="Times New Roman" w:hAnsi="Times New Roman" w:cs="Times New Roman"/>
          <w:sz w:val="28"/>
          <w:szCs w:val="28"/>
        </w:rPr>
        <w:t>о! Это</w:t>
      </w:r>
      <w:r w:rsidRPr="00A50E4E">
        <w:rPr>
          <w:rFonts w:ascii="Times New Roman" w:hAnsi="Times New Roman" w:cs="Times New Roman"/>
          <w:sz w:val="28"/>
          <w:szCs w:val="28"/>
        </w:rPr>
        <w:t xml:space="preserve"> слов</w:t>
      </w:r>
      <w:r w:rsidR="006C67BB">
        <w:rPr>
          <w:rFonts w:ascii="Times New Roman" w:hAnsi="Times New Roman" w:cs="Times New Roman"/>
          <w:sz w:val="28"/>
          <w:szCs w:val="28"/>
        </w:rPr>
        <w:t>о поможе</w:t>
      </w:r>
      <w:r w:rsidRPr="00A50E4E">
        <w:rPr>
          <w:rFonts w:ascii="Times New Roman" w:hAnsi="Times New Roman" w:cs="Times New Roman"/>
          <w:sz w:val="28"/>
          <w:szCs w:val="28"/>
        </w:rPr>
        <w:t xml:space="preserve">т вам найти следующую станцию! </w:t>
      </w:r>
    </w:p>
    <w:p w:rsidR="00DA1CF1" w:rsidRDefault="00273596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(Каждый из детей берет в руки льдинку и опускает ее в теплую воду, чтобы достать оттуда букву</w:t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)</w:t>
      </w:r>
      <w:r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30136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38" y="21506"/>
                <wp:lineTo x="21438" y="0"/>
                <wp:lineTo x="0" y="0"/>
              </wp:wrapPolygon>
            </wp:wrapTight>
            <wp:docPr id="5" name="Рисунок 5" descr="G:\Квест Базина Н.А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вест Базина Н.А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Льдинка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А теперь </w:t>
      </w:r>
      <w:r w:rsidR="00273596" w:rsidRPr="00A50E4E">
        <w:rPr>
          <w:rFonts w:ascii="Times New Roman" w:hAnsi="Times New Roman" w:cs="Times New Roman"/>
          <w:sz w:val="28"/>
          <w:szCs w:val="28"/>
        </w:rPr>
        <w:t>мы соберем с вами слово! С</w:t>
      </w:r>
      <w:r w:rsidRPr="00A50E4E">
        <w:rPr>
          <w:rFonts w:ascii="Times New Roman" w:hAnsi="Times New Roman" w:cs="Times New Roman"/>
          <w:sz w:val="28"/>
          <w:szCs w:val="28"/>
        </w:rPr>
        <w:t xml:space="preserve">лушайте подсказку: </w:t>
      </w:r>
    </w:p>
    <w:p w:rsidR="00DA1CF1" w:rsidRDefault="00273596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</w:t>
      </w:r>
      <w:r w:rsidR="00DA1CF1" w:rsidRPr="00A50E4E">
        <w:rPr>
          <w:rFonts w:ascii="Times New Roman" w:hAnsi="Times New Roman" w:cs="Times New Roman"/>
          <w:sz w:val="28"/>
          <w:szCs w:val="28"/>
        </w:rPr>
        <w:t>ак мы назовем траву ласково? Правильно, это и есть название следующей станции и вот ваш лучик!</w:t>
      </w:r>
      <w:r w:rsidR="006C67BB">
        <w:rPr>
          <w:rFonts w:ascii="Times New Roman" w:hAnsi="Times New Roman" w:cs="Times New Roman"/>
          <w:sz w:val="28"/>
          <w:szCs w:val="28"/>
        </w:rPr>
        <w:t xml:space="preserve"> 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 xml:space="preserve">(Из букв дети собирают слово- </w:t>
      </w:r>
      <w:r w:rsidR="006C67BB">
        <w:rPr>
          <w:rFonts w:ascii="Times New Roman" w:hAnsi="Times New Roman" w:cs="Times New Roman"/>
          <w:b/>
          <w:sz w:val="28"/>
          <w:szCs w:val="28"/>
        </w:rPr>
        <w:t>«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>травинка</w:t>
      </w:r>
      <w:r w:rsidR="006C67BB">
        <w:rPr>
          <w:rFonts w:ascii="Times New Roman" w:hAnsi="Times New Roman" w:cs="Times New Roman"/>
          <w:b/>
          <w:sz w:val="28"/>
          <w:szCs w:val="28"/>
        </w:rPr>
        <w:t>»</w:t>
      </w:r>
      <w:r w:rsidR="006C67BB" w:rsidRPr="006C67BB">
        <w:rPr>
          <w:rFonts w:ascii="Times New Roman" w:hAnsi="Times New Roman" w:cs="Times New Roman"/>
          <w:b/>
          <w:sz w:val="28"/>
          <w:szCs w:val="28"/>
        </w:rPr>
        <w:t>)</w:t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A04D9" w:rsidRPr="006C67BB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0563A718" wp14:editId="5B0DE9EF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051058" cy="2181225"/>
            <wp:effectExtent l="0" t="0" r="0" b="0"/>
            <wp:wrapTight wrapText="bothSides">
              <wp:wrapPolygon edited="0">
                <wp:start x="0" y="0"/>
                <wp:lineTo x="0" y="21317"/>
                <wp:lineTo x="21447" y="21317"/>
                <wp:lineTo x="21447" y="0"/>
                <wp:lineTo x="0" y="0"/>
              </wp:wrapPolygon>
            </wp:wrapTight>
            <wp:docPr id="6" name="Рисунок 6" descr="G:\Квест Базина Н.А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вест Базина Н.А\DSC_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5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A1CF1" w:rsidRPr="006C67BB" w:rsidRDefault="00273596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67BB">
        <w:rPr>
          <w:rFonts w:ascii="Times New Roman" w:hAnsi="Times New Roman" w:cs="Times New Roman"/>
          <w:b/>
          <w:sz w:val="28"/>
          <w:szCs w:val="28"/>
        </w:rPr>
        <w:t xml:space="preserve">«Травинка»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контейнеры с травой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 xml:space="preserve"> на разном этапе проращивания</w:t>
      </w:r>
      <w:r w:rsidRPr="00A50E4E">
        <w:rPr>
          <w:rFonts w:ascii="Times New Roman" w:hAnsi="Times New Roman" w:cs="Times New Roman"/>
          <w:b/>
          <w:sz w:val="28"/>
          <w:szCs w:val="28"/>
        </w:rPr>
        <w:t>, стол</w:t>
      </w:r>
      <w:r w:rsidR="00273596" w:rsidRPr="00A50E4E">
        <w:rPr>
          <w:rFonts w:ascii="Times New Roman" w:hAnsi="Times New Roman" w:cs="Times New Roman"/>
          <w:b/>
          <w:sz w:val="28"/>
          <w:szCs w:val="28"/>
        </w:rPr>
        <w:t>, флажки с номерами от 1 до 5</w:t>
      </w:r>
      <w:r w:rsidRPr="00A50E4E">
        <w:rPr>
          <w:rFonts w:ascii="Times New Roman" w:hAnsi="Times New Roman" w:cs="Times New Roman"/>
          <w:b/>
          <w:sz w:val="28"/>
          <w:szCs w:val="28"/>
        </w:rPr>
        <w:t>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Здравствуйте, дорогие ребята! Вы попали на станцию </w:t>
      </w:r>
      <w:r w:rsidR="006C67BB">
        <w:rPr>
          <w:rFonts w:ascii="Times New Roman" w:hAnsi="Times New Roman" w:cs="Times New Roman"/>
          <w:sz w:val="28"/>
          <w:szCs w:val="28"/>
        </w:rPr>
        <w:t>«</w:t>
      </w:r>
      <w:r w:rsidRPr="00A50E4E">
        <w:rPr>
          <w:rFonts w:ascii="Times New Roman" w:hAnsi="Times New Roman" w:cs="Times New Roman"/>
          <w:sz w:val="28"/>
          <w:szCs w:val="28"/>
        </w:rPr>
        <w:t>Травинка</w:t>
      </w:r>
      <w:r w:rsidR="006C67BB">
        <w:rPr>
          <w:rFonts w:ascii="Times New Roman" w:hAnsi="Times New Roman" w:cs="Times New Roman"/>
          <w:sz w:val="28"/>
          <w:szCs w:val="28"/>
        </w:rPr>
        <w:t>»</w:t>
      </w:r>
      <w:r w:rsidRPr="00A50E4E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предлагаю вам выполнить мое первое задание, поиграть в мою игру «Что сначала, что потом?» Перед вами стоят контейнеры с землей и травкой, нужно внимательно к ним приглядеться и расставить по порядку в соответствии с ростом растения и вставить в землю флажок с цифрой по порядку от одного до пяти.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(выполняют задание)</w:t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6914" cy="1724025"/>
            <wp:effectExtent l="0" t="0" r="0" b="0"/>
            <wp:docPr id="7" name="Рисунок 7" descr="G:\Квест Базина Н.А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вест Базина Н.А\DSC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24" cy="172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4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ABC6F0" wp14:editId="29FB90B9">
            <wp:extent cx="2466975" cy="1683396"/>
            <wp:effectExtent l="0" t="0" r="0" b="0"/>
            <wp:docPr id="8" name="Рисунок 8" descr="G:\Квест Базина Н.А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вест Базина Н.А\DSC_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9" cy="16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EA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Молодцы, ребята! Вы отлично справились с моим заданием, теперь вы получаете от меня конверты! В каждом конверте разрезные картинки, вы их соберете и узнаете название следующей станции. 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(Необходимо спросить у каждого участника, что у него получилось, у всех детей спросить, как можно назвать всех обитателей одним словом).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CF1" w:rsidRPr="005A04D9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358701" cy="2238375"/>
            <wp:effectExtent l="0" t="0" r="0" b="0"/>
            <wp:wrapTight wrapText="bothSides">
              <wp:wrapPolygon edited="0">
                <wp:start x="0" y="0"/>
                <wp:lineTo x="0" y="21324"/>
                <wp:lineTo x="21441" y="21324"/>
                <wp:lineTo x="21441" y="0"/>
                <wp:lineTo x="0" y="0"/>
              </wp:wrapPolygon>
            </wp:wrapTight>
            <wp:docPr id="9" name="Рисунок 9" descr="G:\Квест Базина Н.А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вест Базина Н.А\DSC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0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: Правильно! </w:t>
      </w:r>
      <w:r w:rsidR="00273596" w:rsidRPr="00A50E4E">
        <w:rPr>
          <w:rFonts w:ascii="Times New Roman" w:hAnsi="Times New Roman" w:cs="Times New Roman"/>
          <w:sz w:val="28"/>
          <w:szCs w:val="28"/>
        </w:rPr>
        <w:t>Это насекомые! Э</w:t>
      </w:r>
      <w:r w:rsidR="00DA1CF1" w:rsidRPr="00A50E4E">
        <w:rPr>
          <w:rFonts w:ascii="Times New Roman" w:hAnsi="Times New Roman" w:cs="Times New Roman"/>
          <w:sz w:val="28"/>
          <w:szCs w:val="28"/>
        </w:rPr>
        <w:t>то и есть название вашей следующей станции</w:t>
      </w:r>
      <w:r w:rsidR="00273596" w:rsidRPr="00A50E4E">
        <w:rPr>
          <w:rFonts w:ascii="Times New Roman" w:hAnsi="Times New Roman" w:cs="Times New Roman"/>
          <w:sz w:val="28"/>
          <w:szCs w:val="28"/>
        </w:rPr>
        <w:t>,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 и я вручаю вам еще один лучик!</w:t>
      </w:r>
    </w:p>
    <w:p w:rsidR="00DA1CF1" w:rsidRPr="00A50E4E" w:rsidRDefault="00273596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«Насекомые»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насекомые, песок (манка), картинки-домики.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Добрый день, мальчики и девочки! Вы попали на станцию </w:t>
      </w:r>
    </w:p>
    <w:p w:rsidR="005A04D9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«Насекомые». Может из вас кто-то побаивается жуков, червяков?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отвечают)</w:t>
      </w:r>
      <w:r w:rsidRPr="00A50E4E">
        <w:rPr>
          <w:rFonts w:ascii="Times New Roman" w:hAnsi="Times New Roman" w:cs="Times New Roman"/>
          <w:sz w:val="28"/>
          <w:szCs w:val="28"/>
        </w:rPr>
        <w:t xml:space="preserve"> Я вас спросила не случайно, сейчас вам предстоит очень сложное испытание, вам необходимо из песка достать одного насекомого, сказать, как оно называется и выбрать среди картинок дом этого насекомого, место его обитания.</w:t>
      </w:r>
      <w:r w:rsidR="005A04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04D9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(выполняют задание)</w:t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CF1" w:rsidRDefault="005A04D9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5A04D9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81300" cy="1853572"/>
            <wp:effectExtent l="0" t="0" r="0" b="0"/>
            <wp:wrapTight wrapText="bothSides">
              <wp:wrapPolygon edited="0">
                <wp:start x="0" y="0"/>
                <wp:lineTo x="0" y="21311"/>
                <wp:lineTo x="21452" y="21311"/>
                <wp:lineTo x="21452" y="0"/>
                <wp:lineTo x="0" y="0"/>
              </wp:wrapPolygon>
            </wp:wrapTight>
            <wp:docPr id="10" name="Рисунок 10" descr="G:\Квест Базина Н.А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вест Базина Н.А\DSC_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Молодцы, я вижу вы очень хорошо знаете насекомых и среду их обитания! Но у меня для вас есть загадка, ее отгадка будет названием следующей станции!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Снится ночью жучку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Чудо-юдо на суку: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Длинный клюв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два крыла...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Прилетит - плохи дела!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А кого жучок  боится?</w:t>
      </w:r>
    </w:p>
    <w:p w:rsidR="00DA1CF1" w:rsidRPr="00A50E4E" w:rsidRDefault="00DA1CF1" w:rsidP="001478C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Угадали? Это - ... </w:t>
      </w:r>
      <w:r w:rsidRPr="00A50E4E">
        <w:rPr>
          <w:rFonts w:ascii="Times New Roman" w:hAnsi="Times New Roman" w:cs="Times New Roman"/>
          <w:b/>
          <w:sz w:val="28"/>
          <w:szCs w:val="28"/>
        </w:rPr>
        <w:t>(Птица)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Молодцы, вы правильно отгадали. Это и есть название следующей станции. А для вас я приготовила волшебный лучик, счастливого вам пути!</w:t>
      </w:r>
    </w:p>
    <w:p w:rsidR="00DA1CF1" w:rsidRPr="00A50E4E" w:rsidRDefault="00B20870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«Птицы»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Оборудование: картинки птиц, мешочки с зернами,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математический </w:t>
      </w: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>(разрезная картинка)</w:t>
      </w:r>
      <w:r w:rsidR="005A0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>«Сердце</w:t>
      </w:r>
      <w:r w:rsidRPr="00A50E4E">
        <w:rPr>
          <w:rFonts w:ascii="Times New Roman" w:hAnsi="Times New Roman" w:cs="Times New Roman"/>
          <w:sz w:val="28"/>
          <w:szCs w:val="28"/>
        </w:rPr>
        <w:t xml:space="preserve">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природы».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Здравствуйте! Я очень рада видеть вас на станции пернатых друзей! Моя станция называется «Птицы».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Всюду сорока летает,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Все на свете знает!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Кашу варила, всех птенцов кормила!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Этому дала, этому дала,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Очень хитрое задание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Вам в мешочках принесла.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 xml:space="preserve">Сейчас я вам выдам мешочки с зернышками, каждый из вас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на ощупь </w:t>
      </w:r>
      <w:r w:rsidRPr="00A50E4E">
        <w:rPr>
          <w:rFonts w:ascii="Times New Roman" w:hAnsi="Times New Roman" w:cs="Times New Roman"/>
          <w:sz w:val="28"/>
          <w:szCs w:val="28"/>
        </w:rPr>
        <w:t xml:space="preserve">внимательно пересчитает и назовет количество зернышек в мешочке. Если вы ответите правильно я вам дам картинки, из которых вы соберете одну большую картину.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(считают зерна, получают элементы </w:t>
      </w:r>
      <w:proofErr w:type="spellStart"/>
      <w:r w:rsidRPr="00A50E4E">
        <w:rPr>
          <w:rFonts w:ascii="Times New Roman" w:hAnsi="Times New Roman" w:cs="Times New Roman"/>
          <w:b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>, цифра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на элементе </w:t>
      </w:r>
      <w:proofErr w:type="spellStart"/>
      <w:r w:rsidR="00B20870" w:rsidRPr="00A50E4E">
        <w:rPr>
          <w:rFonts w:ascii="Times New Roman" w:hAnsi="Times New Roman" w:cs="Times New Roman"/>
          <w:b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b/>
          <w:sz w:val="28"/>
          <w:szCs w:val="28"/>
        </w:rPr>
        <w:t xml:space="preserve"> соответствует количеству зерен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в мешочке</w:t>
      </w:r>
      <w:r w:rsidRPr="00A50E4E">
        <w:rPr>
          <w:rFonts w:ascii="Times New Roman" w:hAnsi="Times New Roman" w:cs="Times New Roman"/>
          <w:b/>
          <w:sz w:val="28"/>
          <w:szCs w:val="28"/>
        </w:rPr>
        <w:t>)</w:t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2771775" cy="1847224"/>
            <wp:effectExtent l="0" t="0" r="0" b="0"/>
            <wp:wrapTight wrapText="bothSides">
              <wp:wrapPolygon edited="0">
                <wp:start x="0" y="0"/>
                <wp:lineTo x="0" y="21385"/>
                <wp:lineTo x="21377" y="21385"/>
                <wp:lineTo x="21377" y="0"/>
                <wp:lineTo x="0" y="0"/>
              </wp:wrapPolygon>
            </wp:wrapTight>
            <wp:docPr id="12" name="Рисунок 12" descr="G:\Квест Базина Н.А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вест Базина Н.А\DSC_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Вы отлично справились с заданием, все правильно сосчитали, но теперь вам необходимо соб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рать картинку! На каждом элементе </w:t>
      </w:r>
      <w:proofErr w:type="spellStart"/>
      <w:r w:rsidR="00B20870" w:rsidRPr="00A50E4E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A50E4E">
        <w:rPr>
          <w:rFonts w:ascii="Times New Roman" w:hAnsi="Times New Roman" w:cs="Times New Roman"/>
          <w:sz w:val="28"/>
          <w:szCs w:val="28"/>
        </w:rPr>
        <w:t xml:space="preserve"> вы увидите цифру, посмотрите внимательно.  А теперь приступайте к заданию, вам нужно собрать числовой ряд от одного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до </w:t>
      </w:r>
      <w:r w:rsidR="00AD1AEA">
        <w:rPr>
          <w:rFonts w:ascii="Times New Roman" w:hAnsi="Times New Roman" w:cs="Times New Roman"/>
          <w:sz w:val="28"/>
          <w:szCs w:val="28"/>
        </w:rPr>
        <w:t>одиннадцати</w:t>
      </w:r>
      <w:r w:rsidRPr="00A50E4E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собирают)</w:t>
      </w: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-7784465</wp:posOffset>
            </wp:positionV>
            <wp:extent cx="3267075" cy="2177312"/>
            <wp:effectExtent l="0" t="0" r="0" b="0"/>
            <wp:wrapTight wrapText="bothSides">
              <wp:wrapPolygon edited="0">
                <wp:start x="0" y="0"/>
                <wp:lineTo x="0" y="21361"/>
                <wp:lineTo x="21411" y="21361"/>
                <wp:lineTo x="21411" y="0"/>
                <wp:lineTo x="0" y="0"/>
              </wp:wrapPolygon>
            </wp:wrapTight>
            <wp:docPr id="13" name="Рисунок 13" descr="G:\Квест Базина Н.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вест Базина Н.А\DSC_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Что же у нас получилось? Правильно, это сердце! Сердце нашей природы! Так называется следующая станция! И</w:t>
      </w:r>
      <w:r w:rsidR="00AD1AEA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конечно же, я вам с удовольствием отдам свой лучик!</w:t>
      </w:r>
    </w:p>
    <w:p w:rsidR="00DA1CF1" w:rsidRPr="00A50E4E" w:rsidRDefault="00DA1CF1" w:rsidP="00F729A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«Сердце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природы»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Оборудование: 10 картинок, два мольберта, надписи «можно», «нельзя», 10 магнитов.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Здравствуйте! Я приветствую вас на станции «Сердце природы». И мне хочется у вас узнать, любите ли вы природу! </w:t>
      </w:r>
      <w:r w:rsidRPr="00A50E4E">
        <w:rPr>
          <w:rFonts w:ascii="Times New Roman" w:hAnsi="Times New Roman" w:cs="Times New Roman"/>
          <w:b/>
          <w:sz w:val="28"/>
          <w:szCs w:val="28"/>
        </w:rPr>
        <w:t>(Да!)</w:t>
      </w:r>
      <w:r w:rsidRPr="00A50E4E">
        <w:rPr>
          <w:rFonts w:ascii="Times New Roman" w:hAnsi="Times New Roman" w:cs="Times New Roman"/>
          <w:sz w:val="28"/>
          <w:szCs w:val="28"/>
        </w:rPr>
        <w:t xml:space="preserve"> У тех людей кто любит природу, охраняет ее и ценит все ее дары, горячее и доброе сердце. Как вы думаете, а 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у </w:t>
      </w:r>
      <w:r w:rsidRPr="00A50E4E">
        <w:rPr>
          <w:rFonts w:ascii="Times New Roman" w:hAnsi="Times New Roman" w:cs="Times New Roman"/>
          <w:sz w:val="28"/>
          <w:szCs w:val="28"/>
        </w:rPr>
        <w:t>природы есть сердце? Конечно же есть! Журчит ручеек – это голос сердца природы! Цветут цветы – это сердце природы надевает красивый наряд! Порхают бабочки, гуляют по лесу медведи, лисы – это значи</w:t>
      </w:r>
      <w:r w:rsidR="00B20870" w:rsidRPr="00A50E4E">
        <w:rPr>
          <w:rFonts w:ascii="Times New Roman" w:hAnsi="Times New Roman" w:cs="Times New Roman"/>
          <w:sz w:val="28"/>
          <w:szCs w:val="28"/>
        </w:rPr>
        <w:t>т сердцу природы легко и хорошо!</w:t>
      </w:r>
      <w:r w:rsidRPr="00A50E4E">
        <w:rPr>
          <w:rFonts w:ascii="Times New Roman" w:hAnsi="Times New Roman" w:cs="Times New Roman"/>
          <w:sz w:val="28"/>
          <w:szCs w:val="28"/>
        </w:rPr>
        <w:t xml:space="preserve"> Но иногда сердце природы просит нас о помощи! Сейчас мы поиграем в игру «Можно, нельзя!», перед вами лежат перевернутые картинки и стоят два мольберта «Можно», «Нельзя»! Каждый из вас возьмет карт</w:t>
      </w:r>
      <w:r w:rsidR="00B20870" w:rsidRPr="00A50E4E">
        <w:rPr>
          <w:rFonts w:ascii="Times New Roman" w:hAnsi="Times New Roman" w:cs="Times New Roman"/>
          <w:sz w:val="28"/>
          <w:szCs w:val="28"/>
        </w:rPr>
        <w:t xml:space="preserve">инку и скажет, что можно делать в лесу, а что нельзя? Картинку нужно разместить на соответствующем </w:t>
      </w:r>
      <w:r w:rsidRPr="00A50E4E">
        <w:rPr>
          <w:rFonts w:ascii="Times New Roman" w:hAnsi="Times New Roman" w:cs="Times New Roman"/>
          <w:sz w:val="28"/>
          <w:szCs w:val="28"/>
        </w:rPr>
        <w:t>мольберт</w:t>
      </w:r>
      <w:r w:rsidR="00B20870" w:rsidRPr="00A50E4E">
        <w:rPr>
          <w:rFonts w:ascii="Times New Roman" w:hAnsi="Times New Roman" w:cs="Times New Roman"/>
          <w:sz w:val="28"/>
          <w:szCs w:val="28"/>
        </w:rPr>
        <w:t>е</w:t>
      </w:r>
      <w:r w:rsidRPr="00A50E4E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DA1CF1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выполняют задание)</w:t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D1AEA" w:rsidRPr="00A50E4E" w:rsidRDefault="00AD1AEA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716009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14" name="Рисунок 14" descr="G:\Квест Базина Н.А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вест Базина Н.А\DSC_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09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EB2" w:rsidRDefault="00641EB2" w:rsidP="001478C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Я вижу вы знаете правила поведения на природе, а значит вы будете природу беречь и охранять, ведь мы с вами жители одной планеты! На какой планете мы с вами живем? (дети отвечают) </w:t>
      </w:r>
    </w:p>
    <w:p w:rsidR="00DA1CF1" w:rsidRPr="00A50E4E" w:rsidRDefault="00DA1CF1" w:rsidP="001478C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 Правильно на планете Земля! Так и называется ваша следующая станция и вот ваш лучик! Отправляйтесь в путь!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    6/1. </w:t>
      </w:r>
      <w:r w:rsidR="00B20870" w:rsidRPr="00A50E4E">
        <w:rPr>
          <w:rFonts w:ascii="Times New Roman" w:hAnsi="Times New Roman" w:cs="Times New Roman"/>
          <w:b/>
          <w:sz w:val="28"/>
          <w:szCs w:val="28"/>
        </w:rPr>
        <w:t xml:space="preserve">  «Планета Земля»</w:t>
      </w:r>
    </w:p>
    <w:p w:rsidR="00B20870" w:rsidRPr="00A50E4E" w:rsidRDefault="00B20870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A50E4E">
        <w:rPr>
          <w:rFonts w:ascii="Times New Roman" w:hAnsi="Times New Roman" w:cs="Times New Roman"/>
          <w:sz w:val="28"/>
          <w:szCs w:val="28"/>
        </w:rPr>
        <w:t>: проектор, экран, видеофильм «Звуки планеты Земля».</w:t>
      </w:r>
    </w:p>
    <w:p w:rsidR="00641EB2" w:rsidRDefault="00B20870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 xml:space="preserve">: </w:t>
      </w:r>
      <w:r w:rsidR="006F5191" w:rsidRPr="00A50E4E">
        <w:rPr>
          <w:rFonts w:ascii="Times New Roman" w:hAnsi="Times New Roman" w:cs="Times New Roman"/>
          <w:sz w:val="28"/>
          <w:szCs w:val="28"/>
        </w:rPr>
        <w:t>Здравствуйте! Я приветствую вас на станции «Планета Земля»! Мы с вами знаем, что живем на планете Земля! Земля мчится в космосе с огромной скоростью, однако мы этого не замечаем! Земля вращается вокруг солнца. Но она так же крутится вокруг своей оси, словно юла! Кроме нашей планеты, вокруг солнца вращается еще 8 планет! Сейчас мы с вами покажем танец планет вок</w:t>
      </w:r>
      <w:r w:rsidR="00765DC3">
        <w:rPr>
          <w:rFonts w:ascii="Times New Roman" w:hAnsi="Times New Roman" w:cs="Times New Roman"/>
          <w:sz w:val="28"/>
          <w:szCs w:val="28"/>
        </w:rPr>
        <w:t>руг солнца! Солнцем у нас будет…</w:t>
      </w:r>
      <w:r w:rsidR="006F5191" w:rsidRPr="00A50E4E">
        <w:rPr>
          <w:rFonts w:ascii="Times New Roman" w:hAnsi="Times New Roman" w:cs="Times New Roman"/>
          <w:sz w:val="28"/>
          <w:szCs w:val="28"/>
        </w:rPr>
        <w:t xml:space="preserve">! </w:t>
      </w:r>
      <w:r w:rsidR="006F5191" w:rsidRPr="00A50E4E">
        <w:rPr>
          <w:rFonts w:ascii="Times New Roman" w:hAnsi="Times New Roman" w:cs="Times New Roman"/>
          <w:b/>
          <w:sz w:val="28"/>
          <w:szCs w:val="28"/>
        </w:rPr>
        <w:t>(выбираем на роль Солнца)</w:t>
      </w:r>
      <w:r w:rsidR="006F5191" w:rsidRPr="00A50E4E">
        <w:rPr>
          <w:rFonts w:ascii="Times New Roman" w:hAnsi="Times New Roman" w:cs="Times New Roman"/>
          <w:sz w:val="28"/>
          <w:szCs w:val="28"/>
        </w:rPr>
        <w:t xml:space="preserve"> Солнце стоит в середине и светит, согревает всех своими лучами, а мы все будем пла</w:t>
      </w:r>
      <w:r w:rsidR="003F607F" w:rsidRPr="00A50E4E">
        <w:rPr>
          <w:rFonts w:ascii="Times New Roman" w:hAnsi="Times New Roman" w:cs="Times New Roman"/>
          <w:sz w:val="28"/>
          <w:szCs w:val="28"/>
        </w:rPr>
        <w:t>нетами, мы идем вокруг солнца, но и не забываем вращать</w:t>
      </w:r>
      <w:r w:rsidR="006F5191" w:rsidRPr="00A50E4E">
        <w:rPr>
          <w:rFonts w:ascii="Times New Roman" w:hAnsi="Times New Roman" w:cs="Times New Roman"/>
          <w:sz w:val="28"/>
          <w:szCs w:val="28"/>
        </w:rPr>
        <w:t>ся вок</w:t>
      </w:r>
      <w:r w:rsidR="003F607F" w:rsidRPr="00A50E4E">
        <w:rPr>
          <w:rFonts w:ascii="Times New Roman" w:hAnsi="Times New Roman" w:cs="Times New Roman"/>
          <w:sz w:val="28"/>
          <w:szCs w:val="28"/>
        </w:rPr>
        <w:t>руг своей оси. Вот так красиво танцуют планеты в нашей солнечной системе!</w:t>
      </w:r>
    </w:p>
    <w:p w:rsidR="00DB242E" w:rsidRDefault="003F607F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42E" w:rsidRDefault="00DB242E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84969"/>
            <wp:effectExtent l="0" t="0" r="0" b="0"/>
            <wp:docPr id="17" name="Рисунок 17" descr="G:\Квест Базина Н.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вест Базина Н.А\DSC_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97" cy="34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2E" w:rsidRDefault="00DB242E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870" w:rsidRDefault="003F607F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 xml:space="preserve">А теперь я приглашаю вас в планетарий!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(дети идут за кулисы, садятся на мягкие коврики) 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42E" w:rsidRPr="00A50E4E" w:rsidRDefault="00DB242E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01531" cy="2200275"/>
            <wp:effectExtent l="0" t="0" r="0" b="0"/>
            <wp:wrapTight wrapText="bothSides">
              <wp:wrapPolygon edited="0">
                <wp:start x="0" y="0"/>
                <wp:lineTo x="0" y="21319"/>
                <wp:lineTo x="21438" y="21319"/>
                <wp:lineTo x="21438" y="0"/>
                <wp:lineTo x="0" y="0"/>
              </wp:wrapPolygon>
            </wp:wrapTight>
            <wp:docPr id="20" name="Рисунок 20" descr="G:\Квест Базина Н.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вест Базина Н.А\DSC_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3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A50E4E">
        <w:rPr>
          <w:rFonts w:ascii="Times New Roman" w:hAnsi="Times New Roman" w:cs="Times New Roman"/>
          <w:sz w:val="28"/>
          <w:szCs w:val="28"/>
        </w:rPr>
        <w:t>Есть одна планета сад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этом космосе холодном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Только здесь леса шумят,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Птиц скликая перелётных.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Лишь на ней одной цветут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Ландыши в траве зеленой,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стрекозы только тут</w:t>
      </w:r>
    </w:p>
    <w:p w:rsidR="00F729A1" w:rsidRPr="00A50E4E" w:rsidRDefault="00F729A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речку смотрят удивленно!</w:t>
      </w:r>
    </w:p>
    <w:p w:rsidR="00F31B01" w:rsidRDefault="00F31B01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01" w:rsidRDefault="00F31B01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9A1" w:rsidRPr="00A50E4E" w:rsidRDefault="00F729A1" w:rsidP="00F31B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А теперь каждый из вас представит себя космонавтом, мы увидим нашу Землю из окна космического корабля и услышим звуки орбиты.</w:t>
      </w:r>
    </w:p>
    <w:p w:rsidR="00F729A1" w:rsidRPr="00A50E4E" w:rsidRDefault="00F729A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(смотрят видеофильм)</w:t>
      </w:r>
    </w:p>
    <w:p w:rsidR="00F729A1" w:rsidRPr="00A50E4E" w:rsidRDefault="00F729A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Вам понравилось наше космическое путешествие? (ответы) Тогда на память о нем я дарю вам лучик нашего солнышка!</w:t>
      </w:r>
    </w:p>
    <w:p w:rsidR="00F729A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Две команды встретились в музыкальном зале, садятся на места.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Ну вот</w:t>
      </w:r>
      <w:r w:rsidR="00F729A1" w:rsidRPr="00A50E4E">
        <w:rPr>
          <w:rFonts w:ascii="Times New Roman" w:hAnsi="Times New Roman" w:cs="Times New Roman"/>
          <w:sz w:val="28"/>
          <w:szCs w:val="28"/>
        </w:rPr>
        <w:t>,</w:t>
      </w:r>
      <w:r w:rsidRPr="00A50E4E">
        <w:rPr>
          <w:rFonts w:ascii="Times New Roman" w:hAnsi="Times New Roman" w:cs="Times New Roman"/>
          <w:sz w:val="28"/>
          <w:szCs w:val="28"/>
        </w:rPr>
        <w:t xml:space="preserve"> мы с вами и встретились снова, вы справились со всеми заданиями, получили лучики и теперь мы готовы собрать наше солнышко! А где же наш помощник-лучик? </w:t>
      </w:r>
      <w:r w:rsidRPr="00A50E4E">
        <w:rPr>
          <w:rFonts w:ascii="Times New Roman" w:hAnsi="Times New Roman" w:cs="Times New Roman"/>
          <w:b/>
          <w:sz w:val="28"/>
          <w:szCs w:val="28"/>
        </w:rPr>
        <w:t xml:space="preserve">(выбегает лучик)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Лучик</w:t>
      </w:r>
      <w:r w:rsidRPr="00A50E4E">
        <w:rPr>
          <w:rFonts w:ascii="Times New Roman" w:hAnsi="Times New Roman" w:cs="Times New Roman"/>
          <w:sz w:val="28"/>
          <w:szCs w:val="28"/>
        </w:rPr>
        <w:t>: Солнце, солнце, солнышко,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Ты теплее грей,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Освети ты, солнышко,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Землю поскорей!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А теперь все девочки и мальчики положат свои лучики к нашему солнышку, чтобы оно засияло по</w:t>
      </w:r>
      <w:r w:rsidR="00641EB2">
        <w:rPr>
          <w:rFonts w:ascii="Times New Roman" w:hAnsi="Times New Roman" w:cs="Times New Roman"/>
          <w:sz w:val="28"/>
          <w:szCs w:val="28"/>
        </w:rPr>
        <w:t>-</w:t>
      </w:r>
      <w:r w:rsidRPr="00A50E4E">
        <w:rPr>
          <w:rFonts w:ascii="Times New Roman" w:hAnsi="Times New Roman" w:cs="Times New Roman"/>
          <w:sz w:val="28"/>
          <w:szCs w:val="28"/>
        </w:rPr>
        <w:t>весеннему ярко и согрело нас своими лучиками!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(Дети собирают лучи вокруг солнца)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641EB2" w:rsidRDefault="00AD1AEA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25865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9" y="21411"/>
                <wp:lineTo x="21469" y="0"/>
                <wp:lineTo x="0" y="0"/>
              </wp:wrapPolygon>
            </wp:wrapTight>
            <wp:docPr id="15" name="Рисунок 15" descr="G:\Квест Базина Н.А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вест Базина Н.А\DSC_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: Молодцы! Мы помогли нашему лучику, и у  нас получилось самое замечательное солнышко!  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(музыка для Весны)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Маленькие птички,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Пойте веселей,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Чтоб весну-красавицу мы встретили быстрей.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Прислушайтесь, весна наступает,</w:t>
      </w:r>
    </w:p>
    <w:p w:rsidR="00641EB2" w:rsidRDefault="00641EB2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Журавли караваном летят,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 ярком золоте день утопает,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ручьи по оврагам шумят…</w:t>
      </w:r>
    </w:p>
    <w:p w:rsidR="00DA1CF1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Слышите шаги весны? Она здесь, совсем рядом, прислушайтесь к пению птиц и шепоту ветерка.</w:t>
      </w:r>
    </w:p>
    <w:p w:rsidR="00DA1CF1" w:rsidRDefault="00DA1CF1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(приходит под музыку весна)</w:t>
      </w:r>
    </w:p>
    <w:p w:rsidR="00641EB2" w:rsidRDefault="00641EB2" w:rsidP="00F72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1CF1" w:rsidRPr="00641EB2" w:rsidRDefault="00AD1AEA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19400" cy="1878963"/>
            <wp:effectExtent l="0" t="0" r="0" b="0"/>
            <wp:wrapTight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ight>
            <wp:docPr id="2" name="Рисунок 2" descr="G:\Квест Базина Н.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вест Базина Н.А\DSC_0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Весна</w:t>
      </w:r>
      <w:r w:rsidR="00DA1CF1" w:rsidRPr="00A50E4E">
        <w:rPr>
          <w:rFonts w:ascii="Times New Roman" w:hAnsi="Times New Roman" w:cs="Times New Roman"/>
          <w:sz w:val="28"/>
          <w:szCs w:val="28"/>
        </w:rPr>
        <w:t>: Здравствуйте, ребята! Ваше яркое весеннее солнышко разбудило меня своими лучами! Ах, как красиво в чудесном царстве природы, пригрело ваше солнышко, растаял последний снег, появилась первая травка, прилетели птицы, проснулись насекомые. Земля проснулась после долгого зимнего сна! И, конечно же, человек должен беречь и ценить все то, что его окружает.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Пусть Земля родная наша </w:t>
      </w:r>
      <w:r w:rsidR="00EA0C4B" w:rsidRPr="00A50E4E">
        <w:rPr>
          <w:rFonts w:ascii="Times New Roman" w:hAnsi="Times New Roman" w:cs="Times New Roman"/>
          <w:sz w:val="28"/>
          <w:szCs w:val="28"/>
        </w:rPr>
        <w:t>г</w:t>
      </w:r>
      <w:r w:rsidRPr="00A50E4E">
        <w:rPr>
          <w:rFonts w:ascii="Times New Roman" w:hAnsi="Times New Roman" w:cs="Times New Roman"/>
          <w:sz w:val="28"/>
          <w:szCs w:val="28"/>
        </w:rPr>
        <w:t>од от года будет краше.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Мы не гости на планете,</w:t>
      </w:r>
      <w:r w:rsidR="00EA0C4B" w:rsidRPr="00A50E4E">
        <w:rPr>
          <w:rFonts w:ascii="Times New Roman" w:hAnsi="Times New Roman" w:cs="Times New Roman"/>
          <w:sz w:val="28"/>
          <w:szCs w:val="28"/>
        </w:rPr>
        <w:t xml:space="preserve"> п</w:t>
      </w:r>
      <w:r w:rsidRPr="00A50E4E">
        <w:rPr>
          <w:rFonts w:ascii="Times New Roman" w:hAnsi="Times New Roman" w:cs="Times New Roman"/>
          <w:sz w:val="28"/>
          <w:szCs w:val="28"/>
        </w:rPr>
        <w:t>омните об этом дети!</w:t>
      </w:r>
    </w:p>
    <w:p w:rsidR="00DA1CF1" w:rsidRPr="00A50E4E" w:rsidRDefault="00DA1CF1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Весна, наши дети изучают природу: растения, насекомых, птиц, животных. А знакомятся с миром природы они на занятии, которое называется экология. Сейчас они споют об этом свою песенку!</w:t>
      </w:r>
    </w:p>
    <w:p w:rsidR="0080144D" w:rsidRPr="00A50E4E" w:rsidRDefault="0080144D" w:rsidP="00641E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музыка и слова Н.В. Куликовой  </w:t>
      </w:r>
      <w:r w:rsidRPr="00A50E4E">
        <w:rPr>
          <w:rFonts w:ascii="Times New Roman" w:hAnsi="Times New Roman" w:cs="Times New Roman"/>
          <w:b/>
          <w:sz w:val="28"/>
          <w:szCs w:val="28"/>
        </w:rPr>
        <w:t>песня «</w:t>
      </w:r>
      <w:r>
        <w:rPr>
          <w:rFonts w:ascii="Times New Roman" w:hAnsi="Times New Roman" w:cs="Times New Roman"/>
          <w:b/>
          <w:sz w:val="28"/>
          <w:szCs w:val="28"/>
        </w:rPr>
        <w:t>Эко - э</w:t>
      </w:r>
      <w:r w:rsidRPr="00A50E4E">
        <w:rPr>
          <w:rFonts w:ascii="Times New Roman" w:hAnsi="Times New Roman" w:cs="Times New Roman"/>
          <w:b/>
          <w:sz w:val="28"/>
          <w:szCs w:val="28"/>
        </w:rPr>
        <w:t>кология»)</w:t>
      </w:r>
    </w:p>
    <w:p w:rsidR="00EA0C4B" w:rsidRPr="00A50E4E" w:rsidRDefault="0080144D" w:rsidP="006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CF1" w:rsidRPr="00A50E4E">
        <w:rPr>
          <w:rFonts w:ascii="Times New Roman" w:hAnsi="Times New Roman" w:cs="Times New Roman"/>
          <w:b/>
          <w:sz w:val="28"/>
          <w:szCs w:val="28"/>
        </w:rPr>
        <w:t>Весна</w:t>
      </w:r>
      <w:r w:rsidR="00DA1CF1" w:rsidRPr="00A50E4E">
        <w:rPr>
          <w:rFonts w:ascii="Times New Roman" w:hAnsi="Times New Roman" w:cs="Times New Roman"/>
          <w:sz w:val="28"/>
          <w:szCs w:val="28"/>
        </w:rPr>
        <w:t>: Завтра 22 апреля! Этот день назван днем рождения Земли!  Человек является часть</w:t>
      </w:r>
      <w:r w:rsidR="00F729A1" w:rsidRPr="00A50E4E">
        <w:rPr>
          <w:rFonts w:ascii="Times New Roman" w:hAnsi="Times New Roman" w:cs="Times New Roman"/>
          <w:sz w:val="28"/>
          <w:szCs w:val="28"/>
        </w:rPr>
        <w:t>ю</w:t>
      </w:r>
      <w:r w:rsidR="00DA1CF1" w:rsidRPr="00A50E4E">
        <w:rPr>
          <w:rFonts w:ascii="Times New Roman" w:hAnsi="Times New Roman" w:cs="Times New Roman"/>
          <w:sz w:val="28"/>
          <w:szCs w:val="28"/>
        </w:rPr>
        <w:t xml:space="preserve"> природы и несет за неё ответственность. От каждого из нас зависит, насколько чистыми будут наши улицы, скверы, сады, наш город!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Есть на земле огромный дом,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Под крышей голубой,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Живут в нем солнце, дождь и гром,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Лес и морской прибой!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Живут в нем птицы и цветы,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Веселый звон ручья,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Живешь в том светлом доме ты,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И все твои друзья!</w:t>
      </w:r>
    </w:p>
    <w:p w:rsidR="00EA0C4B" w:rsidRPr="00A50E4E" w:rsidRDefault="00EA0C4B" w:rsidP="00EA0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Берегите эту землю, эту воду</w:t>
      </w:r>
    </w:p>
    <w:p w:rsidR="00EA0C4B" w:rsidRPr="00A50E4E" w:rsidRDefault="00641EB2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02514EB0" wp14:editId="04445543">
            <wp:simplePos x="0" y="0"/>
            <wp:positionH relativeFrom="margin">
              <wp:posOffset>2591435</wp:posOffset>
            </wp:positionH>
            <wp:positionV relativeFrom="margin">
              <wp:posOffset>3566160</wp:posOffset>
            </wp:positionV>
            <wp:extent cx="3343910" cy="2228850"/>
            <wp:effectExtent l="0" t="0" r="0" b="0"/>
            <wp:wrapSquare wrapText="bothSides"/>
            <wp:docPr id="16" name="Рисунок 16" descr="G:\Квест Базина Н.А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вест Базина Н.А\DSC_0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C4B" w:rsidRPr="00A50E4E">
        <w:rPr>
          <w:rFonts w:ascii="Times New Roman" w:hAnsi="Times New Roman" w:cs="Times New Roman"/>
          <w:sz w:val="28"/>
          <w:szCs w:val="28"/>
        </w:rPr>
        <w:t xml:space="preserve">Даже малую </w:t>
      </w:r>
      <w:proofErr w:type="spellStart"/>
      <w:r w:rsidR="00EA0C4B" w:rsidRPr="00A50E4E">
        <w:rPr>
          <w:rFonts w:ascii="Times New Roman" w:hAnsi="Times New Roman" w:cs="Times New Roman"/>
          <w:sz w:val="28"/>
          <w:szCs w:val="28"/>
        </w:rPr>
        <w:t>травиночку</w:t>
      </w:r>
      <w:proofErr w:type="spellEnd"/>
      <w:r w:rsidR="00EA0C4B" w:rsidRPr="00A50E4E">
        <w:rPr>
          <w:rFonts w:ascii="Times New Roman" w:hAnsi="Times New Roman" w:cs="Times New Roman"/>
          <w:sz w:val="28"/>
          <w:szCs w:val="28"/>
        </w:rPr>
        <w:t xml:space="preserve"> любя,</w:t>
      </w:r>
    </w:p>
    <w:p w:rsidR="00EA0C4B" w:rsidRPr="00A50E4E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Берегите всю вокруг себя природу,</w:t>
      </w:r>
    </w:p>
    <w:p w:rsidR="00EA0C4B" w:rsidRDefault="00EA0C4B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lastRenderedPageBreak/>
        <w:t>Ведь прожить без этого нельзя!</w:t>
      </w:r>
    </w:p>
    <w:p w:rsidR="00641EB2" w:rsidRPr="00A50E4E" w:rsidRDefault="00641EB2" w:rsidP="00EA0C4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A0C4B" w:rsidRPr="00A50E4E" w:rsidRDefault="00DA1CF1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>Я думаю, что вы растете достойными защитниками нашей природы, вы любите все, что вас окружает! А мне пришла пора с вами проститься, до свидания до новых встреч!</w:t>
      </w:r>
    </w:p>
    <w:p w:rsidR="00641EB2" w:rsidRDefault="00DA1CF1" w:rsidP="00641E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0E4E">
        <w:rPr>
          <w:rFonts w:ascii="Times New Roman" w:hAnsi="Times New Roman" w:cs="Times New Roman"/>
          <w:b/>
          <w:sz w:val="28"/>
          <w:szCs w:val="28"/>
        </w:rPr>
        <w:t>Вед</w:t>
      </w:r>
      <w:r w:rsidRPr="00A50E4E">
        <w:rPr>
          <w:rFonts w:ascii="Times New Roman" w:hAnsi="Times New Roman" w:cs="Times New Roman"/>
          <w:sz w:val="28"/>
          <w:szCs w:val="28"/>
        </w:rPr>
        <w:t>: Ребята, давайте скажем Весне до свидания!</w:t>
      </w:r>
    </w:p>
    <w:p w:rsidR="00A50E4E" w:rsidRPr="00A50E4E" w:rsidRDefault="00A50E4E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E4E" w:rsidRPr="00A50E4E" w:rsidRDefault="005F45CF" w:rsidP="00641EB2">
      <w:pPr>
        <w:spacing w:after="0" w:line="240" w:lineRule="auto"/>
        <w:ind w:left="-142"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0E4E"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proofErr w:type="spellStart"/>
      <w:r w:rsidRPr="00A50E4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50E4E">
        <w:rPr>
          <w:rFonts w:ascii="Times New Roman" w:hAnsi="Times New Roman" w:cs="Times New Roman"/>
          <w:sz w:val="28"/>
          <w:szCs w:val="28"/>
        </w:rPr>
        <w:t>-игры были заложены основы сотрудничества детей и взрослых как равноправных партнёров</w:t>
      </w:r>
      <w:r w:rsidR="00A50E4E" w:rsidRPr="00A50E4E">
        <w:rPr>
          <w:rFonts w:ascii="Times New Roman" w:hAnsi="Times New Roman" w:cs="Times New Roman"/>
          <w:sz w:val="28"/>
          <w:szCs w:val="28"/>
        </w:rPr>
        <w:t>.  Дети в игровой форме закрепили полученные ранее знания, с удовольствием и желанием взаимодействовали со сверстниками и взрослыми.  А, ж</w:t>
      </w:r>
      <w:r w:rsidR="00A50E4E" w:rsidRPr="00A50E4E">
        <w:rPr>
          <w:rFonts w:ascii="Times New Roman" w:hAnsi="Times New Roman" w:cs="Times New Roman"/>
          <w:bCs/>
          <w:sz w:val="28"/>
          <w:szCs w:val="28"/>
        </w:rPr>
        <w:t>елание родителей участвовать в совместных проектах, их заинтересованность, говорит нам о том, что мы находимся в нужном направлении и будем искать новые возможности привлечь родителей для интересных совместных мероприятий.</w:t>
      </w:r>
    </w:p>
    <w:p w:rsidR="00641EB2" w:rsidRDefault="00641EB2" w:rsidP="00F72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5FB3" w:rsidRDefault="00DB242E" w:rsidP="00F729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DB242E" w:rsidRDefault="00DB242E" w:rsidP="003D6E9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дошкольников: практическое пособие/под редакцией Л.Н. Прохоровой.</w:t>
      </w:r>
      <w:r w:rsidR="00765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- 3-е изд., 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М.: АРКТИ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Добро пожаловать в экологию! Парциальная программа работы по формированию экологической культуры у детей дошкольного возраста – СПб</w:t>
      </w:r>
      <w:proofErr w:type="gram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ДЕТСТВО-ПРЕСС», 2016. -512с.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D6E99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Тугушева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Г.П., Чистякова А.Е. Экспериментальная деятельность детей среднего и старшего дошкольного возраста: </w:t>
      </w: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Методичекое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пособие. – СПб</w:t>
      </w:r>
      <w:proofErr w:type="gram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– ПРЕСС»</w:t>
      </w: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</w:p>
    <w:p w:rsidR="003D6E99" w:rsidRPr="003D6E99" w:rsidRDefault="003D6E99" w:rsidP="003D6E99">
      <w:pPr>
        <w:shd w:val="clear" w:color="auto" w:fill="FFFFFF"/>
        <w:spacing w:after="0" w:line="235" w:lineRule="atLeast"/>
        <w:ind w:left="720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</w:t>
      </w:r>
      <w:proofErr w:type="spellEnd"/>
      <w:r w:rsidRPr="003D6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видео</w:t>
      </w:r>
    </w:p>
    <w:p w:rsidR="003D6E99" w:rsidRPr="003D6E99" w:rsidRDefault="003D6E99" w:rsidP="003D6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E9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      </w:t>
      </w:r>
    </w:p>
    <w:p w:rsidR="003D6E99" w:rsidRPr="003D6E99" w:rsidRDefault="003D6E99" w:rsidP="003D6E99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44444"/>
          <w:kern w:val="36"/>
          <w:sz w:val="26"/>
          <w:szCs w:val="26"/>
          <w:lang w:eastAsia="ru-RU"/>
        </w:rPr>
      </w:pPr>
      <w:r w:rsidRPr="003D6E99">
        <w:rPr>
          <w:rFonts w:ascii="Arial" w:eastAsia="Times New Roman" w:hAnsi="Arial" w:cs="Arial"/>
          <w:color w:val="444444"/>
          <w:kern w:val="36"/>
          <w:sz w:val="26"/>
          <w:szCs w:val="26"/>
          <w:lang w:eastAsia="ru-RU"/>
        </w:rPr>
        <w:t>ЗВУК ОТКРЫТОГО КОСМОСА. ШУМ ОРБИТЫ ЗЕМЛИ.</w:t>
      </w:r>
      <w:r>
        <w:rPr>
          <w:rFonts w:ascii="Arial" w:eastAsia="Times New Roman" w:hAnsi="Arial" w:cs="Arial"/>
          <w:color w:val="444444"/>
          <w:kern w:val="36"/>
          <w:sz w:val="26"/>
          <w:szCs w:val="26"/>
          <w:lang w:eastAsia="ru-RU"/>
        </w:rPr>
        <w:t xml:space="preserve"> </w:t>
      </w:r>
      <w:r w:rsidRPr="003D6E99">
        <w:rPr>
          <w:rFonts w:ascii="Arial" w:eastAsia="Times New Roman" w:hAnsi="Arial" w:cs="Arial"/>
          <w:color w:val="444444"/>
          <w:kern w:val="36"/>
          <w:sz w:val="26"/>
          <w:szCs w:val="26"/>
          <w:lang w:eastAsia="ru-RU"/>
        </w:rPr>
        <w:t>Документальное видео</w:t>
      </w:r>
    </w:p>
    <w:p w:rsidR="003D6E99" w:rsidRPr="003D6E99" w:rsidRDefault="003D6E99" w:rsidP="003D6E9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D6E9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</w:t>
      </w:r>
      <w:hyperlink r:id="rId21" w:tgtFrame="_blank" w:history="1">
        <w:r w:rsidRPr="003D6E99">
          <w:rPr>
            <w:rFonts w:ascii="Arial" w:eastAsia="Times New Roman" w:hAnsi="Arial" w:cs="Arial"/>
            <w:color w:val="0077CC"/>
            <w:sz w:val="23"/>
            <w:szCs w:val="23"/>
            <w:u w:val="single"/>
            <w:shd w:val="clear" w:color="auto" w:fill="FFFFFF"/>
            <w:lang w:eastAsia="ru-RU"/>
          </w:rPr>
          <w:t>https://www.youtube.com/watch?time_continue=9&amp;v=CnFLGjFh4Rs</w:t>
        </w:r>
      </w:hyperlink>
    </w:p>
    <w:sectPr w:rsidR="003D6E99" w:rsidRPr="003D6E99" w:rsidSect="00AD1AE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212"/>
    <w:multiLevelType w:val="hybridMultilevel"/>
    <w:tmpl w:val="9360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40E57"/>
    <w:multiLevelType w:val="hybridMultilevel"/>
    <w:tmpl w:val="8914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F2520"/>
    <w:multiLevelType w:val="hybridMultilevel"/>
    <w:tmpl w:val="1526D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1CF1"/>
    <w:rsid w:val="001478C8"/>
    <w:rsid w:val="0026729F"/>
    <w:rsid w:val="00273596"/>
    <w:rsid w:val="002B1538"/>
    <w:rsid w:val="003D6E99"/>
    <w:rsid w:val="003F607F"/>
    <w:rsid w:val="00435032"/>
    <w:rsid w:val="004971EB"/>
    <w:rsid w:val="00526735"/>
    <w:rsid w:val="00550C90"/>
    <w:rsid w:val="005A04D9"/>
    <w:rsid w:val="005F45CF"/>
    <w:rsid w:val="00641EB2"/>
    <w:rsid w:val="00681AC4"/>
    <w:rsid w:val="006C67BB"/>
    <w:rsid w:val="006F5191"/>
    <w:rsid w:val="00765DC3"/>
    <w:rsid w:val="007C5FB3"/>
    <w:rsid w:val="007F34FE"/>
    <w:rsid w:val="0080144D"/>
    <w:rsid w:val="008D2C07"/>
    <w:rsid w:val="00A50E4E"/>
    <w:rsid w:val="00AD1AEA"/>
    <w:rsid w:val="00B20870"/>
    <w:rsid w:val="00D34287"/>
    <w:rsid w:val="00DA1CF1"/>
    <w:rsid w:val="00DB242E"/>
    <w:rsid w:val="00E01CCA"/>
    <w:rsid w:val="00E7593F"/>
    <w:rsid w:val="00EA0C4B"/>
    <w:rsid w:val="00F017A6"/>
    <w:rsid w:val="00F31B01"/>
    <w:rsid w:val="00F7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CF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C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time_continue=9&amp;v=CnFLGjFh4R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masha3k@mail.ru</cp:lastModifiedBy>
  <cp:revision>17</cp:revision>
  <dcterms:created xsi:type="dcterms:W3CDTF">2018-01-08T17:56:00Z</dcterms:created>
  <dcterms:modified xsi:type="dcterms:W3CDTF">2018-04-23T06:10:00Z</dcterms:modified>
</cp:coreProperties>
</file>